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D099" w14:textId="61F329E2" w:rsidR="00A37992" w:rsidRPr="005F4B45" w:rsidRDefault="00A37992" w:rsidP="00A37992">
      <w:pPr>
        <w:spacing w:after="0" w:line="240" w:lineRule="auto"/>
        <w:rPr>
          <w:rFonts w:cstheme="minorHAnsi"/>
          <w:sz w:val="24"/>
          <w:szCs w:val="24"/>
        </w:rPr>
      </w:pP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  <w:t xml:space="preserve">Lampiran </w:t>
      </w:r>
      <w:r w:rsidR="005F4B45">
        <w:rPr>
          <w:rFonts w:cstheme="minorHAnsi"/>
          <w:sz w:val="24"/>
          <w:szCs w:val="24"/>
        </w:rPr>
        <w:t>11</w:t>
      </w:r>
    </w:p>
    <w:p w14:paraId="0FCB7492" w14:textId="77777777" w:rsidR="00A37992" w:rsidRPr="00432342" w:rsidRDefault="00A37992" w:rsidP="00A3799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  <w:t xml:space="preserve">Contoh Surat Pernyataan </w:t>
      </w:r>
    </w:p>
    <w:p w14:paraId="0B43C99A" w14:textId="77777777" w:rsidR="00A37992" w:rsidRPr="00432342" w:rsidRDefault="00A37992" w:rsidP="00A3799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  <w:t>Keaslian KIP/PKH/KKS</w:t>
      </w:r>
    </w:p>
    <w:p w14:paraId="4299D424" w14:textId="2A479911" w:rsidR="00A37992" w:rsidRPr="00432342" w:rsidRDefault="00A37992" w:rsidP="00A37992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17C7EC08" w14:textId="77777777" w:rsidR="004E54FC" w:rsidRPr="00432342" w:rsidRDefault="004E54FC" w:rsidP="00A37992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226C2F96" w14:textId="77777777" w:rsidR="00A37992" w:rsidRPr="00797E03" w:rsidRDefault="00A37992" w:rsidP="00A37992">
      <w:pPr>
        <w:spacing w:after="0" w:line="240" w:lineRule="auto"/>
        <w:ind w:left="426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id-ID" w:eastAsia="id-ID"/>
        </w:rPr>
      </w:pPr>
      <w:r w:rsidRPr="00797E03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id-ID"/>
        </w:rPr>
        <w:t xml:space="preserve">SURAT </w:t>
      </w:r>
      <w:r w:rsidRPr="00797E03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id-ID" w:eastAsia="id-ID"/>
        </w:rPr>
        <w:t xml:space="preserve">PERNYATAAN </w:t>
      </w:r>
      <w:r w:rsidRPr="00797E03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id-ID"/>
        </w:rPr>
        <w:t xml:space="preserve"> </w:t>
      </w:r>
    </w:p>
    <w:p w14:paraId="2B6A6469" w14:textId="77777777" w:rsidR="00A37992" w:rsidRPr="00432342" w:rsidRDefault="00A37992" w:rsidP="00A37992">
      <w:pPr>
        <w:spacing w:after="0" w:line="240" w:lineRule="auto"/>
        <w:ind w:left="426"/>
        <w:jc w:val="center"/>
        <w:rPr>
          <w:rFonts w:eastAsia="Times New Roman" w:cstheme="minorHAnsi"/>
          <w:color w:val="000000"/>
          <w:sz w:val="28"/>
          <w:szCs w:val="28"/>
          <w:lang w:val="id-ID" w:eastAsia="id-ID"/>
        </w:rPr>
      </w:pPr>
    </w:p>
    <w:p w14:paraId="2B9ADE99" w14:textId="77777777" w:rsidR="00A37992" w:rsidRPr="00432342" w:rsidRDefault="00A37992" w:rsidP="00A37992">
      <w:pPr>
        <w:spacing w:after="0" w:line="240" w:lineRule="auto"/>
        <w:ind w:left="426"/>
        <w:jc w:val="center"/>
        <w:rPr>
          <w:rFonts w:eastAsia="Times New Roman" w:cstheme="minorHAnsi"/>
          <w:color w:val="000000"/>
          <w:sz w:val="28"/>
          <w:szCs w:val="28"/>
          <w:lang w:val="id-ID" w:eastAsia="id-ID"/>
        </w:rPr>
      </w:pPr>
    </w:p>
    <w:p w14:paraId="6F5A4DE0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>Yang bertanda tangan di bawah ini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: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</w:p>
    <w:p w14:paraId="766A7059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12"/>
          <w:szCs w:val="24"/>
          <w:lang w:eastAsia="id-ID"/>
        </w:rPr>
      </w:pPr>
    </w:p>
    <w:p w14:paraId="6C650EC6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>nama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  <w:t>:</w:t>
      </w:r>
      <w:r w:rsidRPr="00432342">
        <w:rPr>
          <w:rFonts w:cstheme="minorHAnsi"/>
          <w:noProof/>
          <w:color w:val="FFFFFF" w:themeColor="background1"/>
          <w:lang w:eastAsia="id-ID"/>
        </w:rPr>
        <w:t xml:space="preserve"> </w:t>
      </w:r>
    </w:p>
    <w:p w14:paraId="7BF4B94A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>tempat dan tanggal lahir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7675335B" w14:textId="1A1145A4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pekerjaan 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</w:p>
    <w:p w14:paraId="0940246C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alamat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7CC1E82C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</w:p>
    <w:p w14:paraId="35F4CEE1" w14:textId="71F333A5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orang tua/wali p</w:t>
      </w:r>
      <w:r w:rsidR="005F4B45">
        <w:rPr>
          <w:rFonts w:eastAsia="Times New Roman" w:cstheme="minorHAnsi"/>
          <w:color w:val="000000"/>
          <w:sz w:val="24"/>
          <w:szCs w:val="24"/>
          <w:lang w:eastAsia="id-ID"/>
        </w:rPr>
        <w:t>e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serta didik dari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</w:p>
    <w:p w14:paraId="0BB160FD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>nama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  <w:t>:</w:t>
      </w:r>
      <w:r w:rsidRPr="00432342">
        <w:rPr>
          <w:rFonts w:cstheme="minorHAnsi"/>
          <w:noProof/>
          <w:color w:val="FFFFFF" w:themeColor="background1"/>
          <w:lang w:eastAsia="id-ID"/>
        </w:rPr>
        <w:t xml:space="preserve"> </w:t>
      </w:r>
    </w:p>
    <w:p w14:paraId="2EE275D2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>tempat dan tanggal lahir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40CEBDB3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sekolah asal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56504FA5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>nomor induk siswa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</w:p>
    <w:p w14:paraId="620C620D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24"/>
          <w:szCs w:val="24"/>
          <w:lang w:val="id-ID" w:eastAsia="id-ID"/>
        </w:rPr>
      </w:pPr>
    </w:p>
    <w:p w14:paraId="101A8942" w14:textId="77777777" w:rsidR="00A37992" w:rsidRPr="00432342" w:rsidRDefault="00A37992" w:rsidP="00A37992">
      <w:pPr>
        <w:spacing w:after="0"/>
        <w:ind w:left="426"/>
        <w:rPr>
          <w:rFonts w:eastAsia="Times New Roman" w:cstheme="minorHAnsi"/>
          <w:color w:val="000000"/>
          <w:sz w:val="16"/>
          <w:szCs w:val="28"/>
          <w:lang w:eastAsia="id-ID"/>
        </w:rPr>
      </w:pPr>
    </w:p>
    <w:p w14:paraId="6510581B" w14:textId="5CEF6778" w:rsidR="00A37992" w:rsidRPr="00432342" w:rsidRDefault="00A37992" w:rsidP="00432342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dengan ini menyatakan dengan sebenarnya bahwa saya memiliki bukti keikutsertaan dalam progra</w:t>
      </w:r>
      <w:r w:rsidR="00EE545C">
        <w:rPr>
          <w:rFonts w:eastAsia="Times New Roman" w:cstheme="minorHAnsi"/>
          <w:color w:val="000000"/>
          <w:sz w:val="24"/>
          <w:szCs w:val="24"/>
          <w:lang w:eastAsia="id-ID"/>
        </w:rPr>
        <w:t>m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 penanganan keluarga tidak mampu dari Pemerintah Pusat atau Pemerintah Daerah.</w:t>
      </w:r>
    </w:p>
    <w:p w14:paraId="3F10E750" w14:textId="67614740" w:rsidR="00A37992" w:rsidRPr="00432342" w:rsidRDefault="00A37992" w:rsidP="00432342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Dan jika bukti keikutsertaan dalam program penanganan keluarga tidak mampu yang saya lampirkan terbukti palsu, maka saya bersedia diproses secara hukum.</w:t>
      </w:r>
    </w:p>
    <w:p w14:paraId="0686CA4C" w14:textId="77777777" w:rsidR="00A37992" w:rsidRPr="00432342" w:rsidRDefault="00A37992" w:rsidP="00432342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Bersama ini saya lampirkan foto copy bukti keikutsertaan dalam program penanganan keluarga tidak mampu berupa KIP/PKH/KKS.</w:t>
      </w:r>
    </w:p>
    <w:p w14:paraId="7C0B7E1A" w14:textId="77777777" w:rsidR="00A37992" w:rsidRPr="00432342" w:rsidRDefault="00A37992" w:rsidP="00432342">
      <w:pPr>
        <w:spacing w:before="240"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 xml:space="preserve">Demikian surat 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pernyataan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ini dibuat untuk 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dapat </w:t>
      </w:r>
      <w:r w:rsidRPr="00432342">
        <w:rPr>
          <w:rFonts w:eastAsia="Times New Roman" w:cstheme="minorHAnsi"/>
          <w:color w:val="000000"/>
          <w:sz w:val="24"/>
          <w:szCs w:val="24"/>
          <w:lang w:eastAsia="id-ID"/>
        </w:rPr>
        <w:t xml:space="preserve">digunakan </w:t>
      </w:r>
      <w:r w:rsidRPr="00432342">
        <w:rPr>
          <w:rFonts w:eastAsia="Times New Roman" w:cstheme="minorHAnsi"/>
          <w:color w:val="000000"/>
          <w:sz w:val="24"/>
          <w:szCs w:val="24"/>
          <w:lang w:val="id-ID" w:eastAsia="id-ID"/>
        </w:rPr>
        <w:t>sebagaimana mestinya.</w:t>
      </w:r>
    </w:p>
    <w:p w14:paraId="5FF1A9FF" w14:textId="77777777" w:rsidR="00A37992" w:rsidRPr="00432342" w:rsidRDefault="00A37992" w:rsidP="004E54FC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id-ID"/>
        </w:rPr>
      </w:pPr>
    </w:p>
    <w:p w14:paraId="551393E5" w14:textId="77777777" w:rsidR="00A37992" w:rsidRPr="00432342" w:rsidRDefault="00A37992" w:rsidP="00A37992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6B1DA67C" w14:textId="77777777" w:rsidR="00A37992" w:rsidRPr="00432342" w:rsidRDefault="00A37992" w:rsidP="00A37992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6B88CB45" w14:textId="77777777" w:rsidR="00A37992" w:rsidRPr="00432342" w:rsidRDefault="00A37992" w:rsidP="00A37992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432342">
        <w:rPr>
          <w:rFonts w:cstheme="minorHAnsi"/>
          <w:sz w:val="24"/>
          <w:szCs w:val="24"/>
          <w:lang w:val="id-ID"/>
        </w:rPr>
        <w:t>Mojokerto, ............</w:t>
      </w:r>
    </w:p>
    <w:p w14:paraId="79EB0961" w14:textId="77777777" w:rsidR="00A37992" w:rsidRPr="00432342" w:rsidRDefault="00A37992" w:rsidP="00A37992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48D3BD0F" w14:textId="77777777" w:rsidR="00A37992" w:rsidRPr="00432342" w:rsidRDefault="00A37992" w:rsidP="00A37992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432342">
        <w:rPr>
          <w:rFonts w:cstheme="minorHAnsi"/>
          <w:sz w:val="24"/>
          <w:szCs w:val="24"/>
          <w:lang w:val="id-ID"/>
        </w:rPr>
        <w:t>Yang menyatakan</w:t>
      </w:r>
    </w:p>
    <w:p w14:paraId="7E08B4CC" w14:textId="77777777" w:rsidR="00A37992" w:rsidRPr="00432342" w:rsidRDefault="00A37992" w:rsidP="00A37992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2F0CF9D6" w14:textId="77777777" w:rsidR="00A37992" w:rsidRPr="00432342" w:rsidRDefault="00A37992" w:rsidP="00A37992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FD946CF" w14:textId="77777777" w:rsidR="00A37992" w:rsidRPr="00432342" w:rsidRDefault="008F4720" w:rsidP="00A37992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</w:r>
      <w:r w:rsidRPr="00432342">
        <w:rPr>
          <w:rFonts w:cstheme="minorHAnsi"/>
          <w:sz w:val="24"/>
          <w:szCs w:val="24"/>
          <w:lang w:val="id-ID"/>
        </w:rPr>
        <w:tab/>
        <w:t>Materai 10.</w:t>
      </w:r>
      <w:r w:rsidR="00A37992" w:rsidRPr="00432342">
        <w:rPr>
          <w:rFonts w:cstheme="minorHAnsi"/>
          <w:sz w:val="24"/>
          <w:szCs w:val="24"/>
          <w:lang w:val="id-ID"/>
        </w:rPr>
        <w:t>000</w:t>
      </w:r>
    </w:p>
    <w:p w14:paraId="6D7E3249" w14:textId="77777777" w:rsidR="00A37992" w:rsidRPr="00432342" w:rsidRDefault="00A37992" w:rsidP="00A37992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D5C187A" w14:textId="77777777" w:rsidR="00A37992" w:rsidRPr="00432342" w:rsidRDefault="00A37992" w:rsidP="00A37992">
      <w:pPr>
        <w:spacing w:after="0" w:line="240" w:lineRule="auto"/>
        <w:ind w:left="5760"/>
        <w:rPr>
          <w:rFonts w:cstheme="minorHAnsi"/>
          <w:sz w:val="24"/>
          <w:szCs w:val="24"/>
          <w:lang w:val="id-ID"/>
        </w:rPr>
      </w:pPr>
      <w:r w:rsidRPr="00432342">
        <w:rPr>
          <w:rFonts w:cstheme="minorHAnsi"/>
          <w:sz w:val="24"/>
          <w:szCs w:val="24"/>
          <w:lang w:val="id-ID"/>
        </w:rPr>
        <w:t>.......................................</w:t>
      </w:r>
    </w:p>
    <w:p w14:paraId="7123C0D5" w14:textId="77777777" w:rsidR="00A37992" w:rsidRPr="00432342" w:rsidRDefault="00A37992" w:rsidP="00A37992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432342">
        <w:rPr>
          <w:rFonts w:cstheme="minorHAnsi"/>
          <w:sz w:val="24"/>
          <w:szCs w:val="24"/>
          <w:lang w:val="id-ID"/>
        </w:rPr>
        <w:t>NIP.</w:t>
      </w:r>
    </w:p>
    <w:p w14:paraId="5CA38E73" w14:textId="77777777" w:rsidR="00000000" w:rsidRPr="00432342" w:rsidRDefault="00000000">
      <w:pPr>
        <w:rPr>
          <w:rFonts w:cstheme="minorHAnsi"/>
        </w:rPr>
      </w:pPr>
    </w:p>
    <w:sectPr w:rsidR="00A56A79" w:rsidRPr="00432342" w:rsidSect="00323481">
      <w:pgSz w:w="12242" w:h="20163" w:code="5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FB"/>
    <w:rsid w:val="00323481"/>
    <w:rsid w:val="00432342"/>
    <w:rsid w:val="004E54FC"/>
    <w:rsid w:val="005517D8"/>
    <w:rsid w:val="005F4B45"/>
    <w:rsid w:val="00692EFB"/>
    <w:rsid w:val="00797E03"/>
    <w:rsid w:val="0085303E"/>
    <w:rsid w:val="008F4720"/>
    <w:rsid w:val="00A37992"/>
    <w:rsid w:val="00DB5556"/>
    <w:rsid w:val="00EC486D"/>
    <w:rsid w:val="00E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D1EA"/>
  <w15:docId w15:val="{34145BDD-24B7-4B73-B41C-B2DFF83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9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INDONESIA</cp:lastModifiedBy>
  <cp:revision>10</cp:revision>
  <dcterms:created xsi:type="dcterms:W3CDTF">2020-04-18T16:52:00Z</dcterms:created>
  <dcterms:modified xsi:type="dcterms:W3CDTF">2024-02-27T02:58:00Z</dcterms:modified>
</cp:coreProperties>
</file>